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46" w:rsidRPr="00063B46" w:rsidRDefault="00063B46" w:rsidP="007646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222222"/>
          <w:sz w:val="28"/>
          <w:szCs w:val="28"/>
          <w:bdr w:val="none" w:sz="0" w:space="0" w:color="auto" w:frame="1"/>
          <w:lang w:eastAsia="cs-CZ"/>
        </w:rPr>
      </w:pPr>
      <w:r w:rsidRPr="00063B46">
        <w:rPr>
          <w:rFonts w:ascii="inherit" w:eastAsia="Times New Roman" w:hAnsi="inherit" w:cs="Arial"/>
          <w:b/>
          <w:color w:val="222222"/>
          <w:sz w:val="28"/>
          <w:szCs w:val="28"/>
          <w:bdr w:val="none" w:sz="0" w:space="0" w:color="auto" w:frame="1"/>
          <w:lang w:eastAsia="cs-CZ"/>
        </w:rPr>
        <w:t>Stromy – Z. Svěrák a</w:t>
      </w:r>
      <w:r>
        <w:rPr>
          <w:rFonts w:ascii="inherit" w:eastAsia="Times New Roman" w:hAnsi="inherit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J</w:t>
      </w:r>
      <w:bookmarkStart w:id="0" w:name="_GoBack"/>
      <w:bookmarkEnd w:id="0"/>
      <w:r w:rsidRPr="00063B46">
        <w:rPr>
          <w:rFonts w:ascii="inherit" w:eastAsia="Times New Roman" w:hAnsi="inherit" w:cs="Arial"/>
          <w:b/>
          <w:color w:val="222222"/>
          <w:sz w:val="28"/>
          <w:szCs w:val="28"/>
          <w:bdr w:val="none" w:sz="0" w:space="0" w:color="auto" w:frame="1"/>
          <w:lang w:eastAsia="cs-CZ"/>
        </w:rPr>
        <w:t>. Uhlíř</w:t>
      </w:r>
    </w:p>
    <w:p w:rsidR="00063B46" w:rsidRDefault="00063B46" w:rsidP="007646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</w:pPr>
    </w:p>
    <w:p w:rsidR="00764640" w:rsidRPr="00063B46" w:rsidRDefault="00764640" w:rsidP="007646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</w:pPr>
      <w:r w:rsidRPr="00063B46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Na stejné zemi co my</w:t>
      </w:r>
      <w:r w:rsidRPr="00063B46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bydlí tu s námi stromy,</w:t>
      </w:r>
      <w:r w:rsidRPr="00063B46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mlčí a hledí si svého</w:t>
      </w:r>
      <w:r w:rsidRPr="00063B46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</w:r>
      <w:proofErr w:type="spellStart"/>
      <w:r w:rsidRPr="00063B46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listíčka</w:t>
      </w:r>
      <w:proofErr w:type="spellEnd"/>
      <w:r w:rsidRPr="00063B46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zeleného.</w:t>
      </w:r>
    </w:p>
    <w:p w:rsidR="00764640" w:rsidRPr="00063B46" w:rsidRDefault="00764640" w:rsidP="007646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</w:p>
    <w:p w:rsidR="00764640" w:rsidRPr="00063B46" w:rsidRDefault="00764640" w:rsidP="007646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</w:pPr>
      <w:r w:rsidRPr="00063B46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Na stejné zemi co my</w:t>
      </w:r>
      <w:r w:rsidRPr="00063B46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bydlí tu s námi stromy,</w:t>
      </w:r>
      <w:r w:rsidR="00063B46" w:rsidRPr="00063B46">
        <w:rPr>
          <w:sz w:val="28"/>
          <w:szCs w:val="28"/>
        </w:rPr>
        <w:t xml:space="preserve"> </w:t>
      </w:r>
      <w:r w:rsidRPr="00063B46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mlčí a hledí si svého</w:t>
      </w:r>
      <w:r w:rsidRPr="00063B46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</w:r>
      <w:proofErr w:type="spellStart"/>
      <w:r w:rsidRPr="00063B46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listíčka</w:t>
      </w:r>
      <w:proofErr w:type="spellEnd"/>
      <w:r w:rsidRPr="00063B46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zeleného.</w:t>
      </w:r>
    </w:p>
    <w:p w:rsidR="00764640" w:rsidRPr="00063B46" w:rsidRDefault="00764640" w:rsidP="007646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</w:p>
    <w:p w:rsidR="00764640" w:rsidRPr="00063B46" w:rsidRDefault="00063B46" w:rsidP="007646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063B46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6736526F" wp14:editId="2A055A3F">
            <wp:simplePos x="0" y="0"/>
            <wp:positionH relativeFrom="margin">
              <wp:posOffset>2445385</wp:posOffset>
            </wp:positionH>
            <wp:positionV relativeFrom="paragraph">
              <wp:posOffset>5080</wp:posOffset>
            </wp:positionV>
            <wp:extent cx="3863340" cy="2920365"/>
            <wp:effectExtent l="0" t="0" r="3810" b="0"/>
            <wp:wrapTight wrapText="bothSides">
              <wp:wrapPolygon edited="0">
                <wp:start x="0" y="0"/>
                <wp:lineTo x="0" y="21417"/>
                <wp:lineTo x="21515" y="21417"/>
                <wp:lineTo x="21515" y="0"/>
                <wp:lineTo x="0" y="0"/>
              </wp:wrapPolygon>
            </wp:wrapTight>
            <wp:docPr id="1" name="Obrázek 1" descr="10 Listnaté stromy světle zelený | Železniční modelářství - modely  železnic, mašinky, modelová železn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Listnaté stromy světle zelený | Železniční modelářství - modely  železnic, mašinky, modelová železnic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640" w:rsidRPr="00063B46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Topoly, topoly, </w:t>
      </w:r>
      <w:proofErr w:type="spellStart"/>
      <w:r w:rsidR="00764640" w:rsidRPr="00063B46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topůlky</w:t>
      </w:r>
      <w:proofErr w:type="spellEnd"/>
      <w:r w:rsidR="00764640" w:rsidRPr="00063B46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,</w:t>
      </w:r>
      <w:r w:rsidR="00764640" w:rsidRPr="00063B46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zatím jste vyrostli do půlky,</w:t>
      </w:r>
      <w:r w:rsidR="00764640" w:rsidRPr="00063B46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až budete jako svíce,</w:t>
      </w:r>
      <w:r w:rsidR="00764640" w:rsidRPr="00063B46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bude nám o pár let více.</w:t>
      </w:r>
    </w:p>
    <w:p w:rsidR="00764640" w:rsidRPr="00063B46" w:rsidRDefault="00764640" w:rsidP="00764640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FFFFFF"/>
          <w:sz w:val="28"/>
          <w:szCs w:val="28"/>
          <w:lang w:eastAsia="cs-CZ"/>
        </w:rPr>
      </w:pPr>
    </w:p>
    <w:p w:rsidR="00764640" w:rsidRPr="00063B46" w:rsidRDefault="00764640" w:rsidP="007646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</w:pPr>
      <w:r w:rsidRPr="00063B46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Stokrát vás deštíček zaleje,</w:t>
      </w:r>
      <w:r w:rsidRPr="00063B46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budou z vás vysoké aleje,</w:t>
      </w:r>
      <w:r w:rsidRPr="00063B46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kterými jednoho rána</w:t>
      </w:r>
      <w:r w:rsidRPr="00063B46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já budu kráčeti vdaná.</w:t>
      </w:r>
    </w:p>
    <w:p w:rsidR="00764640" w:rsidRPr="00063B46" w:rsidRDefault="00764640" w:rsidP="007646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</w:p>
    <w:p w:rsidR="00764640" w:rsidRPr="00063B46" w:rsidRDefault="00764640" w:rsidP="007646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</w:pPr>
      <w:r w:rsidRPr="00063B46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Na stejné zemi co my</w:t>
      </w:r>
      <w:r w:rsidRPr="00063B46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bydlí tu s námi stromy,</w:t>
      </w:r>
      <w:r w:rsidRPr="00063B46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mlčí a hledí si svého</w:t>
      </w:r>
      <w:r w:rsidRPr="00063B46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</w:r>
      <w:proofErr w:type="spellStart"/>
      <w:r w:rsidRPr="00063B46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listíčka</w:t>
      </w:r>
      <w:proofErr w:type="spellEnd"/>
      <w:r w:rsidRPr="00063B46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zeleného.</w:t>
      </w:r>
    </w:p>
    <w:p w:rsidR="00764640" w:rsidRPr="00063B46" w:rsidRDefault="00764640" w:rsidP="007646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</w:p>
    <w:p w:rsidR="00764640" w:rsidRPr="00063B46" w:rsidRDefault="00764640" w:rsidP="007646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</w:pPr>
      <w:r w:rsidRPr="00063B46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Stojím tu s otázkou nevinnou,</w:t>
      </w:r>
      <w:r w:rsidRPr="00063B46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jestli bych nechtěl být dřevinou.</w:t>
      </w:r>
      <w:r w:rsidRPr="00063B46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Na sobě mít šaty z kůry,</w:t>
      </w:r>
      <w:r w:rsidRPr="00063B46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dívat se na všechno shůry.</w:t>
      </w:r>
    </w:p>
    <w:p w:rsidR="00764640" w:rsidRPr="00063B46" w:rsidRDefault="00764640" w:rsidP="007646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</w:p>
    <w:p w:rsidR="00764640" w:rsidRPr="00063B46" w:rsidRDefault="00764640" w:rsidP="007646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063B46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Na stejné zemi co my</w:t>
      </w:r>
      <w:r w:rsidRPr="00063B46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bydlí tu s námi stromy,</w:t>
      </w:r>
      <w:r w:rsidRPr="00063B46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mlčí a hledí si svého</w:t>
      </w:r>
      <w:r w:rsidRPr="00063B46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</w:r>
      <w:proofErr w:type="spellStart"/>
      <w:r w:rsidRPr="00063B46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listíčka</w:t>
      </w:r>
      <w:proofErr w:type="spellEnd"/>
      <w:r w:rsidRPr="00063B46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zeleného.</w:t>
      </w:r>
    </w:p>
    <w:p w:rsidR="00D277AF" w:rsidRDefault="00D277AF"/>
    <w:sectPr w:rsidR="00D27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40"/>
    <w:rsid w:val="00063B46"/>
    <w:rsid w:val="00764640"/>
    <w:rsid w:val="00D2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2BBE"/>
  <w15:chartTrackingRefBased/>
  <w15:docId w15:val="{648AEB5A-FD57-4392-BE9E-C7610753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ara1lyricscol1">
    <w:name w:val="para_1lyrics_col1"/>
    <w:basedOn w:val="Standardnpsmoodstavce"/>
    <w:rsid w:val="00764640"/>
  </w:style>
  <w:style w:type="character" w:customStyle="1" w:styleId="galleryimglinktext1in">
    <w:name w:val="gallery_imglink_text1in"/>
    <w:basedOn w:val="Standardnpsmoodstavce"/>
    <w:rsid w:val="00764640"/>
  </w:style>
  <w:style w:type="paragraph" w:styleId="Textbubliny">
    <w:name w:val="Balloon Text"/>
    <w:basedOn w:val="Normln"/>
    <w:link w:val="TextbublinyChar"/>
    <w:uiPriority w:val="99"/>
    <w:semiHidden/>
    <w:unhideWhenUsed/>
    <w:rsid w:val="00764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51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Anička</dc:creator>
  <cp:keywords/>
  <dc:description/>
  <cp:lastModifiedBy>admin</cp:lastModifiedBy>
  <cp:revision>2</cp:revision>
  <cp:lastPrinted>2020-09-23T04:51:00Z</cp:lastPrinted>
  <dcterms:created xsi:type="dcterms:W3CDTF">2020-09-23T04:50:00Z</dcterms:created>
  <dcterms:modified xsi:type="dcterms:W3CDTF">2020-09-23T15:11:00Z</dcterms:modified>
</cp:coreProperties>
</file>